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F" w:rsidRPr="00407042" w:rsidRDefault="00A063FF" w:rsidP="00A063FF">
      <w:pPr>
        <w:jc w:val="center"/>
        <w:rPr>
          <w:rFonts w:ascii="Times New Roman" w:hAnsi="Times New Roman" w:cs="Times New Roman"/>
          <w:b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7B54FE" w:rsidRPr="007B54FE">
        <w:rPr>
          <w:rFonts w:ascii="Times New Roman" w:hAnsi="Times New Roman" w:cs="Times New Roman"/>
          <w:sz w:val="28"/>
        </w:rPr>
        <w:t xml:space="preserve"> </w:t>
      </w:r>
      <w:r w:rsidR="007B54FE">
        <w:rPr>
          <w:rFonts w:ascii="Times New Roman" w:hAnsi="Times New Roman" w:cs="Times New Roman"/>
          <w:sz w:val="28"/>
        </w:rPr>
        <w:t>Класс: 3Б</w:t>
      </w:r>
    </w:p>
    <w:p w:rsidR="006E6F83" w:rsidRDefault="007B54FE" w:rsidP="00C343C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7B54FE" w:rsidRDefault="007B54FE" w:rsidP="007B5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>1рок- 10.00-10.</w:t>
      </w:r>
      <w:r w:rsidR="009217D4">
        <w:rPr>
          <w:rFonts w:ascii="Times New Roman" w:hAnsi="Times New Roman" w:cs="Times New Roman"/>
          <w:sz w:val="28"/>
          <w:szCs w:val="28"/>
        </w:rPr>
        <w:t>3</w:t>
      </w:r>
      <w:r w:rsidRPr="003E7420">
        <w:rPr>
          <w:rFonts w:ascii="Times New Roman" w:hAnsi="Times New Roman" w:cs="Times New Roman"/>
          <w:sz w:val="28"/>
          <w:szCs w:val="28"/>
        </w:rPr>
        <w:t xml:space="preserve">0, 2 урок - </w:t>
      </w:r>
      <w:r w:rsidRPr="003E7420">
        <w:rPr>
          <w:rFonts w:ascii="Times New Roman" w:hAnsi="Times New Roman"/>
          <w:sz w:val="28"/>
          <w:szCs w:val="28"/>
        </w:rPr>
        <w:t>11.00-11.</w:t>
      </w:r>
      <w:r w:rsidR="009217D4"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3 урок- 12.00-12.</w:t>
      </w:r>
      <w:r w:rsidR="009217D4"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4 урок - 12.40-13.10, 5 урок- 13.20-1</w:t>
      </w:r>
      <w:r w:rsidR="009217D4"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.</w:t>
      </w:r>
      <w:r w:rsidR="009217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2014"/>
        <w:gridCol w:w="1813"/>
        <w:gridCol w:w="2126"/>
        <w:gridCol w:w="1418"/>
        <w:gridCol w:w="2412"/>
      </w:tblGrid>
      <w:tr w:rsidR="009E41D9" w:rsidRPr="00407042" w:rsidTr="009E41D9">
        <w:trPr>
          <w:trHeight w:val="795"/>
        </w:trPr>
        <w:tc>
          <w:tcPr>
            <w:tcW w:w="1384" w:type="dxa"/>
          </w:tcPr>
          <w:p w:rsidR="009E41D9" w:rsidRPr="00407042" w:rsidRDefault="009E41D9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урока по расписанию</w:t>
            </w:r>
          </w:p>
        </w:tc>
        <w:tc>
          <w:tcPr>
            <w:tcW w:w="1701" w:type="dxa"/>
          </w:tcPr>
          <w:p w:rsidR="009E41D9" w:rsidRPr="00407042" w:rsidRDefault="009E41D9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042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52" w:type="dxa"/>
          </w:tcPr>
          <w:p w:rsidR="009E41D9" w:rsidRPr="00407042" w:rsidRDefault="009E41D9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Задание/тема</w:t>
            </w:r>
          </w:p>
        </w:tc>
        <w:tc>
          <w:tcPr>
            <w:tcW w:w="2014" w:type="dxa"/>
          </w:tcPr>
          <w:p w:rsidR="009E41D9" w:rsidRPr="00407042" w:rsidRDefault="009E41D9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найти информацию</w:t>
            </w:r>
          </w:p>
        </w:tc>
        <w:tc>
          <w:tcPr>
            <w:tcW w:w="1813" w:type="dxa"/>
          </w:tcPr>
          <w:p w:rsidR="009E41D9" w:rsidRDefault="009E41D9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электронный ресурс </w:t>
            </w:r>
          </w:p>
          <w:p w:rsidR="009E41D9" w:rsidRPr="00407042" w:rsidRDefault="009E41D9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(если есть)</w:t>
            </w:r>
          </w:p>
        </w:tc>
        <w:tc>
          <w:tcPr>
            <w:tcW w:w="2126" w:type="dxa"/>
          </w:tcPr>
          <w:p w:rsidR="009E41D9" w:rsidRPr="00407042" w:rsidRDefault="009E41D9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1418" w:type="dxa"/>
          </w:tcPr>
          <w:p w:rsidR="009E41D9" w:rsidRPr="00407042" w:rsidRDefault="009E41D9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2412" w:type="dxa"/>
          </w:tcPr>
          <w:p w:rsidR="009E41D9" w:rsidRDefault="009E41D9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сдачи задания учителю</w:t>
            </w: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Распознавание и называние: </w:t>
            </w: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куб, шар, параллелепипед, пирамида, цилиндр, конус. </w:t>
            </w:r>
            <w:r w:rsidRPr="00681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многозначных чисел</w:t>
            </w:r>
          </w:p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стр.100-104,№346 устно</w:t>
            </w:r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№ 332(1-3) по действиям,331</w:t>
            </w:r>
          </w:p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стр.101-104, №341-345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1C0B">
              <w:rPr>
                <w:rFonts w:ascii="Times New Roman" w:eastAsia="Calibri" w:hAnsi="Times New Roman" w:cs="Times New Roman"/>
              </w:rPr>
              <w:t>Старынина</w:t>
            </w:r>
            <w:proofErr w:type="spellEnd"/>
            <w:r w:rsidRPr="00681C0B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C0B">
              <w:rPr>
                <w:rFonts w:ascii="Times New Roman" w:hAnsi="Times New Roman" w:cs="Times New Roman"/>
                <w:sz w:val="24"/>
              </w:rPr>
              <w:t>06.05.2020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</w:rPr>
            </w:pPr>
            <w:r w:rsidRPr="00681C0B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</w:rPr>
            </w:pPr>
            <w:r w:rsidRPr="00681C0B">
              <w:rPr>
                <w:rFonts w:ascii="Times New Roman" w:eastAsia="Times New Roman" w:hAnsi="Times New Roman" w:cs="Times New Roman"/>
                <w:sz w:val="24"/>
              </w:rPr>
              <w:t>Мой день. Дни недели.</w:t>
            </w:r>
          </w:p>
        </w:tc>
        <w:tc>
          <w:tcPr>
            <w:tcW w:w="2014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</w:rPr>
            </w:pPr>
            <w:r w:rsidRPr="00681C0B">
              <w:rPr>
                <w:rFonts w:ascii="Times New Roman" w:hAnsi="Times New Roman" w:cs="Times New Roman"/>
                <w:sz w:val="24"/>
              </w:rPr>
              <w:t xml:space="preserve">Стр.124№1 </w:t>
            </w:r>
            <w:proofErr w:type="spellStart"/>
            <w:r w:rsidRPr="00681C0B">
              <w:rPr>
                <w:rFonts w:ascii="Times New Roman" w:hAnsi="Times New Roman" w:cs="Times New Roman"/>
                <w:sz w:val="24"/>
              </w:rPr>
              <w:t>письм</w:t>
            </w:r>
            <w:proofErr w:type="spellEnd"/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</w:rPr>
            </w:pPr>
            <w:r w:rsidRPr="00681C0B">
              <w:rPr>
                <w:rFonts w:ascii="Times New Roman" w:hAnsi="Times New Roman" w:cs="Times New Roman"/>
                <w:sz w:val="24"/>
              </w:rPr>
              <w:t>Письменно в тетради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1C0B">
              <w:rPr>
                <w:rFonts w:ascii="Times New Roman" w:eastAsia="Calibri" w:hAnsi="Times New Roman" w:cs="Times New Roman"/>
              </w:rPr>
              <w:t>Хвалёва</w:t>
            </w:r>
            <w:proofErr w:type="spellEnd"/>
            <w:r w:rsidRPr="00681C0B">
              <w:rPr>
                <w:rFonts w:ascii="Times New Roman" w:eastAsia="Calibri" w:hAnsi="Times New Roman" w:cs="Times New Roman"/>
              </w:rPr>
              <w:t xml:space="preserve"> А.Ю.</w:t>
            </w:r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Духовно- нравственные и культурные ценности – основа жизнеспособности общества. Образ жизни наших предков. Жизнь на селе в давние времена.</w:t>
            </w:r>
          </w:p>
        </w:tc>
        <w:tc>
          <w:tcPr>
            <w:tcW w:w="201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стр.122-132</w:t>
            </w:r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стр.122-132 вопросы на с.124, 126,132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1C0B">
              <w:rPr>
                <w:rFonts w:ascii="Times New Roman" w:eastAsia="Calibri" w:hAnsi="Times New Roman" w:cs="Times New Roman"/>
              </w:rPr>
              <w:t>Старынина</w:t>
            </w:r>
            <w:proofErr w:type="spellEnd"/>
            <w:r w:rsidRPr="00681C0B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@Arial Unicode MS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</w:tc>
        <w:tc>
          <w:tcPr>
            <w:tcW w:w="201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стр.107-108, упр. 582.583</w:t>
            </w:r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стр.107-108, упр. 584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1C0B">
              <w:rPr>
                <w:rFonts w:ascii="Times New Roman" w:eastAsia="Calibri" w:hAnsi="Times New Roman" w:cs="Times New Roman"/>
              </w:rPr>
              <w:t>Старынина</w:t>
            </w:r>
            <w:proofErr w:type="spellEnd"/>
            <w:r w:rsidRPr="00681C0B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 (секунда, минута, час). Зависимости между величинами.</w:t>
            </w:r>
          </w:p>
        </w:tc>
        <w:tc>
          <w:tcPr>
            <w:tcW w:w="201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стр.105-106, № 347,350,352 (устно)</w:t>
            </w:r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стр.105-106, №349,352,353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1C0B">
              <w:rPr>
                <w:rFonts w:ascii="Times New Roman" w:eastAsia="Calibri" w:hAnsi="Times New Roman" w:cs="Times New Roman"/>
              </w:rPr>
              <w:t>Старынина</w:t>
            </w:r>
            <w:proofErr w:type="spellEnd"/>
            <w:r w:rsidRPr="00681C0B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 Польская сказка «Каменный Принц и Прекрасная Померанца»</w:t>
            </w:r>
          </w:p>
        </w:tc>
        <w:tc>
          <w:tcPr>
            <w:tcW w:w="201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89-103</w:t>
            </w:r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стр. 89-103, в. 3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1C0B">
              <w:rPr>
                <w:rFonts w:ascii="Times New Roman" w:eastAsia="Calibri" w:hAnsi="Times New Roman" w:cs="Times New Roman"/>
              </w:rPr>
              <w:t>Старынина</w:t>
            </w:r>
            <w:proofErr w:type="spellEnd"/>
            <w:r w:rsidRPr="00681C0B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@Arial Unicode MS" w:hAnsi="Times New Roman" w:cs="Times New Roman"/>
                <w:sz w:val="24"/>
                <w:szCs w:val="24"/>
              </w:rPr>
              <w:t>Типы текстов: повествование, его особенности.</w:t>
            </w:r>
          </w:p>
        </w:tc>
        <w:tc>
          <w:tcPr>
            <w:tcW w:w="201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стр.108-109,упр.585(устно)</w:t>
            </w:r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стр.108-109,упр. 586-587 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1C0B">
              <w:rPr>
                <w:rFonts w:ascii="Times New Roman" w:eastAsia="Calibri" w:hAnsi="Times New Roman" w:cs="Times New Roman"/>
              </w:rPr>
              <w:t>Старынина</w:t>
            </w:r>
            <w:proofErr w:type="spellEnd"/>
            <w:r w:rsidRPr="00681C0B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hAnsi="Times New Roman" w:cs="Times New Roman"/>
                <w:sz w:val="24"/>
                <w:szCs w:val="24"/>
              </w:rPr>
              <w:t>Мой день. Распорядок дня.</w:t>
            </w:r>
          </w:p>
        </w:tc>
        <w:tc>
          <w:tcPr>
            <w:tcW w:w="2014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hAnsi="Times New Roman" w:cs="Times New Roman"/>
                <w:sz w:val="24"/>
                <w:szCs w:val="24"/>
              </w:rPr>
              <w:t xml:space="preserve">Стр.125№3 </w:t>
            </w:r>
            <w:proofErr w:type="spellStart"/>
            <w:r w:rsidRPr="00681C0B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gramStart"/>
            <w:r w:rsidRPr="00681C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1C0B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proofErr w:type="spellEnd"/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hAnsi="Times New Roman" w:cs="Times New Roman"/>
                <w:sz w:val="24"/>
                <w:szCs w:val="24"/>
              </w:rPr>
              <w:t>Чтение по учебнику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C0B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681C0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681C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Наша Родина – Россия, Российская Федерация. Ценностно-смысловое содержание понятий «Родина», «Отечество», «Отчизна». </w:t>
            </w: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Старинные города. Города Золотого кольца (по выбору).</w:t>
            </w:r>
          </w:p>
        </w:tc>
        <w:tc>
          <w:tcPr>
            <w:tcW w:w="201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стр133-134</w:t>
            </w:r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стр133-134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1C0B">
              <w:rPr>
                <w:rFonts w:ascii="Times New Roman" w:eastAsia="Calibri" w:hAnsi="Times New Roman" w:cs="Times New Roman"/>
              </w:rPr>
              <w:t>Старынина</w:t>
            </w:r>
            <w:proofErr w:type="spellEnd"/>
            <w:r w:rsidRPr="00681C0B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</w:tc>
      </w:tr>
      <w:tr w:rsidR="009217D4" w:rsidRPr="00681C0B" w:rsidTr="009E41D9">
        <w:trPr>
          <w:trHeight w:val="630"/>
        </w:trPr>
        <w:tc>
          <w:tcPr>
            <w:tcW w:w="1384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701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014" w:type="dxa"/>
          </w:tcPr>
          <w:p w:rsidR="009217D4" w:rsidRPr="00681C0B" w:rsidRDefault="009217D4" w:rsidP="00921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зентации</w:t>
            </w:r>
          </w:p>
        </w:tc>
        <w:tc>
          <w:tcPr>
            <w:tcW w:w="1813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418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1C0B">
              <w:rPr>
                <w:rFonts w:ascii="Times New Roman" w:eastAsia="Calibri" w:hAnsi="Times New Roman" w:cs="Times New Roman"/>
              </w:rPr>
              <w:t>Старынина</w:t>
            </w:r>
            <w:proofErr w:type="spellEnd"/>
            <w:r w:rsidRPr="00681C0B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2412" w:type="dxa"/>
          </w:tcPr>
          <w:p w:rsidR="009217D4" w:rsidRPr="00681C0B" w:rsidRDefault="009217D4" w:rsidP="00555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0B">
              <w:rPr>
                <w:rFonts w:ascii="Times New Roman" w:eastAsia="Calibri" w:hAnsi="Times New Roman" w:cs="Times New Roman"/>
                <w:szCs w:val="24"/>
              </w:rPr>
              <w:t xml:space="preserve">Работы принимаются в виде фото или видео в </w:t>
            </w:r>
            <w:proofErr w:type="spellStart"/>
            <w:r w:rsidRPr="00681C0B">
              <w:rPr>
                <w:rFonts w:ascii="Times New Roman" w:eastAsia="Calibri" w:hAnsi="Times New Roman" w:cs="Times New Roman"/>
                <w:szCs w:val="24"/>
              </w:rPr>
              <w:t>вайбере</w:t>
            </w:r>
            <w:proofErr w:type="spellEnd"/>
            <w:r w:rsidRPr="00681C0B">
              <w:rPr>
                <w:rFonts w:ascii="Times New Roman" w:eastAsia="Calibri" w:hAnsi="Times New Roman" w:cs="Times New Roman"/>
                <w:szCs w:val="24"/>
              </w:rPr>
              <w:t>. До 14:00</w:t>
            </w:r>
          </w:p>
        </w:tc>
      </w:tr>
    </w:tbl>
    <w:p w:rsidR="00A063FF" w:rsidRPr="00A063FF" w:rsidRDefault="00A063FF" w:rsidP="00C343C1">
      <w:pPr>
        <w:jc w:val="right"/>
      </w:pPr>
    </w:p>
    <w:sectPr w:rsidR="00A063FF" w:rsidRPr="00A063FF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52E39"/>
    <w:rsid w:val="00083188"/>
    <w:rsid w:val="000F174D"/>
    <w:rsid w:val="0011683E"/>
    <w:rsid w:val="00135E99"/>
    <w:rsid w:val="001F1463"/>
    <w:rsid w:val="00202B2A"/>
    <w:rsid w:val="00280785"/>
    <w:rsid w:val="00407042"/>
    <w:rsid w:val="0053120A"/>
    <w:rsid w:val="00545A54"/>
    <w:rsid w:val="00551362"/>
    <w:rsid w:val="00571028"/>
    <w:rsid w:val="005D29A6"/>
    <w:rsid w:val="00685796"/>
    <w:rsid w:val="006900E7"/>
    <w:rsid w:val="006E6F83"/>
    <w:rsid w:val="007346BB"/>
    <w:rsid w:val="00752078"/>
    <w:rsid w:val="007B54FE"/>
    <w:rsid w:val="008A5704"/>
    <w:rsid w:val="008D44EA"/>
    <w:rsid w:val="009217D4"/>
    <w:rsid w:val="00927A14"/>
    <w:rsid w:val="00965E09"/>
    <w:rsid w:val="00966FC7"/>
    <w:rsid w:val="009B5F11"/>
    <w:rsid w:val="009E41D9"/>
    <w:rsid w:val="00A063FF"/>
    <w:rsid w:val="00A7146A"/>
    <w:rsid w:val="00AA4A5D"/>
    <w:rsid w:val="00AF24FE"/>
    <w:rsid w:val="00B2149B"/>
    <w:rsid w:val="00BA40E9"/>
    <w:rsid w:val="00BD048F"/>
    <w:rsid w:val="00C343C1"/>
    <w:rsid w:val="00CE6FAA"/>
    <w:rsid w:val="00F30A72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0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2020-03-23T06:56:00Z</dcterms:created>
  <dcterms:modified xsi:type="dcterms:W3CDTF">2020-05-04T06:52:00Z</dcterms:modified>
</cp:coreProperties>
</file>